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F9" w:rsidRDefault="00AD4CF9" w:rsidP="00AD4CF9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:rsidR="00AD4CF9" w:rsidRDefault="00AD4CF9" w:rsidP="00AD4CF9">
      <w:pPr>
        <w:jc w:val="center"/>
        <w:rPr>
          <w:rFonts w:ascii="方正小标宋简体" w:eastAsia="方正小标宋简体" w:hAnsi="方正小标宋简体" w:cs="方正小标宋简体"/>
          <w:bCs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2018年涉农职业教育干部（第九期）培训班学员登记表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1085"/>
        <w:gridCol w:w="816"/>
        <w:gridCol w:w="649"/>
        <w:gridCol w:w="1079"/>
        <w:gridCol w:w="1169"/>
        <w:gridCol w:w="1183"/>
        <w:gridCol w:w="1155"/>
        <w:gridCol w:w="1846"/>
      </w:tblGrid>
      <w:tr w:rsidR="00AD4CF9" w:rsidTr="006C12B8">
        <w:trPr>
          <w:cantSplit/>
          <w:trHeight w:val="466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5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4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16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83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1155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2寸免冠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标准照片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AD4CF9" w:rsidTr="006C12B8">
        <w:trPr>
          <w:cantSplit/>
          <w:trHeight w:val="607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85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4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16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83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任职时间</w:t>
            </w:r>
          </w:p>
        </w:tc>
        <w:tc>
          <w:tcPr>
            <w:tcW w:w="1155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46" w:type="dxa"/>
            <w:vMerge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cantSplit/>
          <w:trHeight w:val="451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2550" w:type="dxa"/>
            <w:gridSpan w:val="3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16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83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任现职务时间</w:t>
            </w:r>
          </w:p>
        </w:tc>
        <w:tc>
          <w:tcPr>
            <w:tcW w:w="1155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46" w:type="dxa"/>
            <w:vMerge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cantSplit/>
          <w:trHeight w:val="479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3629" w:type="dxa"/>
            <w:gridSpan w:val="4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　编</w:t>
            </w:r>
          </w:p>
        </w:tc>
        <w:tc>
          <w:tcPr>
            <w:tcW w:w="2338" w:type="dxa"/>
            <w:gridSpan w:val="2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46" w:type="dxa"/>
            <w:vMerge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cantSplit/>
          <w:trHeight w:val="436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3629" w:type="dxa"/>
            <w:gridSpan w:val="4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9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  真</w:t>
            </w:r>
          </w:p>
        </w:tc>
        <w:tc>
          <w:tcPr>
            <w:tcW w:w="2338" w:type="dxa"/>
            <w:gridSpan w:val="2"/>
            <w:vAlign w:val="center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846" w:type="dxa"/>
            <w:vMerge/>
            <w:vAlign w:val="center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cantSplit/>
          <w:trHeight w:val="436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　机</w:t>
            </w:r>
          </w:p>
        </w:tc>
        <w:tc>
          <w:tcPr>
            <w:tcW w:w="3629" w:type="dxa"/>
            <w:gridSpan w:val="4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9" w:type="dxa"/>
            <w:vAlign w:val="center"/>
          </w:tcPr>
          <w:p w:rsidR="00AD4CF9" w:rsidRDefault="00AD4CF9" w:rsidP="006C12B8">
            <w:pPr>
              <w:adjustRightInd w:val="0"/>
              <w:snapToGrid w:val="0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184" w:type="dxa"/>
            <w:gridSpan w:val="3"/>
            <w:vAlign w:val="center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trHeight w:val="942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8982" w:type="dxa"/>
            <w:gridSpan w:val="8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trHeight w:val="728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8982" w:type="dxa"/>
            <w:gridSpan w:val="8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trHeight w:val="1082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</w:t>
            </w:r>
          </w:p>
        </w:tc>
        <w:tc>
          <w:tcPr>
            <w:tcW w:w="8982" w:type="dxa"/>
            <w:gridSpan w:val="8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AD4CF9" w:rsidTr="006C12B8">
        <w:trPr>
          <w:trHeight w:val="1673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部门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982" w:type="dxa"/>
            <w:gridSpan w:val="8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ind w:firstLineChars="2062" w:firstLine="43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单位（盖章）</w:t>
            </w: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负责人（签字）</w:t>
            </w: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  <w:tr w:rsidR="00AD4CF9" w:rsidTr="006C12B8">
        <w:trPr>
          <w:trHeight w:val="1699"/>
          <w:jc w:val="center"/>
        </w:trPr>
        <w:tc>
          <w:tcPr>
            <w:tcW w:w="1071" w:type="dxa"/>
            <w:vAlign w:val="center"/>
          </w:tcPr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省级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部门</w:t>
            </w:r>
          </w:p>
          <w:p w:rsidR="00AD4CF9" w:rsidRDefault="00AD4CF9" w:rsidP="006C12B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982" w:type="dxa"/>
            <w:gridSpan w:val="8"/>
          </w:tcPr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</w:p>
          <w:p w:rsidR="00AD4CF9" w:rsidRDefault="00AD4CF9" w:rsidP="006C12B8">
            <w:pPr>
              <w:adjustRightInd w:val="0"/>
              <w:snapToGrid w:val="0"/>
              <w:ind w:firstLineChars="2100" w:firstLine="44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单位（盖章）</w:t>
            </w: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负责人（签字）</w:t>
            </w:r>
          </w:p>
          <w:p w:rsidR="00AD4CF9" w:rsidRDefault="00AD4CF9" w:rsidP="006C12B8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</w:tbl>
    <w:p w:rsidR="00907C41" w:rsidRDefault="00AD4CF9">
      <w:r>
        <w:rPr>
          <w:rFonts w:hint="eastAsia"/>
        </w:rPr>
        <w:t>注：限一页</w:t>
      </w:r>
      <w:bookmarkStart w:id="0" w:name="_GoBack"/>
      <w:bookmarkEnd w:id="0"/>
    </w:p>
    <w:sectPr w:rsidR="0090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F9"/>
    <w:rsid w:val="00907C41"/>
    <w:rsid w:val="00A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2018-11-05T07:55:00Z</dcterms:created>
  <dcterms:modified xsi:type="dcterms:W3CDTF">2018-11-05T07:56:00Z</dcterms:modified>
</cp:coreProperties>
</file>