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12" w:lineRule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：</w:t>
      </w:r>
      <w:bookmarkStart w:id="0" w:name="_GoBack"/>
      <w:bookmarkEnd w:id="0"/>
    </w:p>
    <w:p>
      <w:pPr>
        <w:snapToGrid w:val="0"/>
        <w:spacing w:line="312" w:lineRule="auto"/>
        <w:jc w:val="center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可申报赛项目录</w:t>
      </w:r>
    </w:p>
    <w:tbl>
      <w:tblPr>
        <w:tblStyle w:val="5"/>
        <w:tblW w:w="906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992"/>
        <w:gridCol w:w="1701"/>
        <w:gridCol w:w="2093"/>
        <w:gridCol w:w="35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bCs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bCs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4"/>
                <w:lang w:bidi="ar"/>
              </w:rPr>
              <w:t>组别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bCs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4"/>
                <w:lang w:bidi="ar"/>
              </w:rPr>
              <w:t>赛项编号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bCs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4"/>
                <w:lang w:bidi="ar"/>
              </w:rPr>
              <w:t>专业大类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bCs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4"/>
                <w:lang w:bidi="ar"/>
              </w:rPr>
              <w:t>赛项名称</w:t>
            </w:r>
          </w:p>
        </w:tc>
      </w:tr>
      <w:tr>
        <w:trPr>
          <w:trHeight w:val="4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ZZ-202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农林牧渔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蔬菜嫁接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ZZ-202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农林牧渔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农机维修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ZZ-202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农林牧渔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手工制茶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ZZ-202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土木建筑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建筑CAD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中职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ZZ-202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006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土木建筑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建筑智能化系统安装与调试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中职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ZZ-202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007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土木建筑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建筑设备安装与调控（给排水）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ZZ-202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资源环境与安全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工程测量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ZZ-202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装备制造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零部件测绘与CAD成图技术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ZZ-202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装备制造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机电一体化设备组装与调试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ZZ-202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装备制造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现代模具制造技术-注塑模具技术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ZZ-202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014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装备制造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电梯维修保养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ZZ-202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装备制造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液压与气动系统装调与维护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ZZ-202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装备制造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制冷与空调设备组装与调试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ZZ-202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装备制造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电气安装与维修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ZZ-202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生物与化工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化工生产技术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ZZ-202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交通运输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车身修理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ZZ-202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电子与信息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工业产品设计与创客实践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ZZ-202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电子与信息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物联网技术应用与维护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ZZ-202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电子与信息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分布式光伏系统的装调与运维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ZZ-202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029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电子与信息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网络安全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ZZ-202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031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电子与信息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计算机检测维修与数据恢复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ZZ-202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电子与信息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智能家居安装与维护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ZZ-202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电子与信息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电子电路装调与应用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ZZ-202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电子与信息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通信与控制系统集成与维护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ZZ-202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文化艺术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模特表演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高职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GZ-202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农林牧渔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农产品质量安全检测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高职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GZ-202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003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农林牧渔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花艺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高职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GZ-202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004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农林牧渔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园艺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高职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GZ-202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资源环境与安全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珠宝玉石鉴定</w:t>
            </w:r>
          </w:p>
        </w:tc>
      </w:tr>
      <w:tr>
        <w:trPr>
          <w:trHeight w:val="4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高职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GZ-202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资源环境与安全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矿井灾害应急救援技术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高职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GZ-202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资源环境与安全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工程测量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高职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GZ-202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水利大类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水处理技术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高职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GZ-202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能源动力与材料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风光互补发电系统安装与调试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高职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GZ-202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能源动力与材料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金属冶炼与设备检修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高职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GZ-202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装备制造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复杂部件数控多轴联动加工技术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高职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GZ-202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装备制造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机电一体化项目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高职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GZ-202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装备制造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现代电气控制系统安装与调试</w:t>
            </w:r>
          </w:p>
        </w:tc>
      </w:tr>
      <w:tr>
        <w:trPr>
          <w:trHeight w:val="4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高职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GZ-202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022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装备制造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汽车技术</w:t>
            </w:r>
          </w:p>
        </w:tc>
      </w:tr>
      <w:tr>
        <w:trPr>
          <w:trHeight w:val="4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高职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GZ-202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装备制造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船舶主机和轴系安装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高职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GZ-202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装备制造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机器视觉系统应用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高职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GZ-202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生物与化工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化工生产技术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高职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GZ-202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交通运输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飞机发动机拆装调试与维修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高职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GZ-202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电子与信息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嵌入式技术应用开发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高职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GZ-202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电子与信息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软件测试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高职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GZ-202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电子与信息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虚拟现实（VR）设计与制作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高职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GZ-202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039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电子与信息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移动应用开发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高职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GZ-202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040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电子与信息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云计算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高职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GZ-202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电子与信息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大数据技术与应用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高职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GZ-202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医药卫生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中药传统技能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高职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GZ-202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财经商贸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会计技能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高职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GZ-202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财经商贸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互联网+国际贸易综合技能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高职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GZ-202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财经商贸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关务技能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高职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GZ-202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财经商贸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市场营销技能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高职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GZ-202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财经商贸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电子商务技能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高职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GZ-202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财经商贸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智慧物流作业方案设计与实施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高职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GZ-202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财经商贸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创新创业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高职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GZ-202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财经商贸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智能财税</w:t>
            </w:r>
          </w:p>
        </w:tc>
      </w:tr>
      <w:tr>
        <w:trPr>
          <w:trHeight w:val="4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高职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GZ-202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旅游大类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导游服务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高职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GZ-202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旅游大类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烹饪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高职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GZ-202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文化艺术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艺术专业技能（声乐表演）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高职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GZ-202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教育与体育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英语口语</w:t>
            </w:r>
          </w:p>
        </w:tc>
      </w:tr>
      <w:tr>
        <w:trPr>
          <w:trHeight w:val="4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高职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GZ-202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公共管理与服务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健康与社会照护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71171144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A47FF"/>
    <w:rsid w:val="120A307C"/>
    <w:rsid w:val="15DC0E87"/>
    <w:rsid w:val="236E66E9"/>
    <w:rsid w:val="37EA43F2"/>
    <w:rsid w:val="3DB76C60"/>
    <w:rsid w:val="49044A88"/>
    <w:rsid w:val="6CCE1EFA"/>
    <w:rsid w:val="7A63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2021-04-07T05:43:00Z</dcterms:created>
  <dc:creator>Administrator</dc:creator>
  <cp:lastModifiedBy>冰冰</cp:lastModifiedBy>
  <dcterms:modified xsi:type="dcterms:W3CDTF">2022-03-21T07:03:38Z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43FB5D2768C54017B54F88504A1BB3DB</vt:lpwstr>
  </property>
</Properties>
</file>